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B2" w:rsidRDefault="00D137C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2410B2" w:rsidRDefault="00D137C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</w:t>
      </w:r>
      <w:r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410B2" w:rsidRDefault="00D137C7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</w:t>
      </w:r>
      <w:r>
        <w:rPr>
          <w:rFonts w:ascii="Times New Roman" w:hAnsi="Times New Roman" w:cs="Times New Roman"/>
          <w:sz w:val="22"/>
          <w:szCs w:val="22"/>
        </w:rPr>
        <w:t>» декабря</w:t>
      </w:r>
      <w:r>
        <w:rPr>
          <w:rFonts w:ascii="Times New Roman" w:hAnsi="Times New Roman" w:cs="Times New Roman"/>
          <w:sz w:val="22"/>
          <w:szCs w:val="22"/>
        </w:rPr>
        <w:t xml:space="preserve"> 2017 года</w:t>
      </w:r>
    </w:p>
    <w:p w:rsidR="002410B2" w:rsidRDefault="002410B2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0B2" w:rsidRDefault="00D137C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 w:rsidR="002410B2" w:rsidRDefault="00D137C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оказанные услуги скорой медицинской помощи</w:t>
      </w:r>
    </w:p>
    <w:p w:rsidR="002410B2" w:rsidRDefault="00D137C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_____________ 2018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2410B2" w:rsidRDefault="00D137C7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___________2018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2410B2" w:rsidRDefault="00D137C7"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реквизиты: р/с _____________________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корр.счет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 w:rsidR="002410B2" w:rsidRDefault="00D137C7"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</w:t>
      </w:r>
      <w:r>
        <w:rPr>
          <w:rFonts w:ascii="Times New Roman" w:hAnsi="Times New Roman" w:cs="Times New Roman"/>
          <w:b/>
          <w:sz w:val="24"/>
          <w:szCs w:val="24"/>
        </w:rPr>
        <w:t>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реквизиты: р/с _____________________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корр.счет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</w:t>
      </w:r>
      <w:r>
        <w:rPr>
          <w:rFonts w:ascii="Times New Roman" w:hAnsi="Times New Roman" w:cs="Times New Roman"/>
          <w:sz w:val="24"/>
          <w:szCs w:val="24"/>
        </w:rPr>
        <w:t>ка:___________________________________________________________</w:t>
      </w:r>
    </w:p>
    <w:p w:rsidR="002410B2" w:rsidRDefault="00D137C7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 w:rsidR="002410B2">
        <w:tc>
          <w:tcPr>
            <w:tcW w:w="2376" w:type="dxa"/>
          </w:tcPr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организацией, </w:t>
            </w:r>
            <w:bookmarkStart w:id="0" w:name="OLE_LINK6"/>
            <w:bookmarkStart w:id="1" w:name="OLE_LINK7"/>
            <w:r>
              <w:rPr>
                <w:rFonts w:ascii="Times New Roman" w:hAnsi="Times New Roman" w:cs="Times New Roman"/>
              </w:rPr>
              <w:t xml:space="preserve">обслуживаемого </w:t>
            </w:r>
            <w:bookmarkEnd w:id="0"/>
            <w:bookmarkEnd w:id="1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танцией (отделением) скорой медицинской помощи </w:t>
            </w:r>
          </w:p>
          <w:p w:rsidR="002410B2" w:rsidRDefault="00D137C7" w:rsidP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входящим в состав медицинской организации                            </w:t>
            </w:r>
            <w:bookmarkStart w:id="2" w:name="_GoBack"/>
            <w:bookmarkEnd w:id="2"/>
          </w:p>
        </w:tc>
        <w:tc>
          <w:tcPr>
            <w:tcW w:w="2410" w:type="dxa"/>
          </w:tcPr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bookmarkStart w:id="3" w:name="OLE_LINK2"/>
            <w:bookmarkStart w:id="4" w:name="OLE_LINK3"/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p w:rsidR="002410B2" w:rsidRDefault="00D137C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СМП установленный для группы в которую включена медицинская организация </w:t>
            </w:r>
            <w:bookmarkEnd w:id="3"/>
            <w:bookmarkEnd w:id="4"/>
            <w:r>
              <w:rPr>
                <w:rFonts w:ascii="Times New Roman" w:hAnsi="Times New Roman" w:cs="Times New Roman"/>
              </w:rPr>
              <w:t>оказывающая скорую медицинскую помощь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 w:rsidR="002410B2">
        <w:tc>
          <w:tcPr>
            <w:tcW w:w="2376" w:type="dxa"/>
          </w:tcPr>
          <w:p w:rsidR="002410B2" w:rsidRDefault="00D13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2835" w:type="dxa"/>
          </w:tcPr>
          <w:p w:rsidR="002410B2" w:rsidRDefault="002410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10B2" w:rsidRDefault="002410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10B2" w:rsidRDefault="002410B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2410B2" w:rsidRDefault="00D137C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к оплате прописью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2410B2" w:rsidRDefault="00D137C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410B2" w:rsidRDefault="00D137C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 w:rsidR="002410B2" w:rsidRDefault="00D137C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 w:rsidR="002410B2" w:rsidRDefault="00D137C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 w:rsidR="0024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0B2"/>
    <w:rsid w:val="002410B2"/>
    <w:rsid w:val="00D1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06B6"/>
  <w15:docId w15:val="{42E91DBD-E6CE-4304-A327-D3628CC1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Захаренко Н.Н.</cp:lastModifiedBy>
  <cp:revision>32</cp:revision>
  <dcterms:created xsi:type="dcterms:W3CDTF">2012-12-24T23:09:00Z</dcterms:created>
  <dcterms:modified xsi:type="dcterms:W3CDTF">2017-12-26T00:26:00Z</dcterms:modified>
</cp:coreProperties>
</file>